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E2A5" w14:textId="62BFCCB9" w:rsidR="007059D3" w:rsidRDefault="007059D3" w:rsidP="007059D3">
      <w:pPr>
        <w:jc w:val="center"/>
      </w:pPr>
      <w:r w:rsidRPr="007059D3">
        <w:t>MODULO DI COMUNICAZIONE DATI DEL CONDUCENTE</w:t>
      </w:r>
    </w:p>
    <w:p w14:paraId="6C3DDA1D" w14:textId="77777777" w:rsidR="007059D3" w:rsidRDefault="007059D3" w:rsidP="007059D3">
      <w:pPr>
        <w:jc w:val="both"/>
      </w:pPr>
      <w:r w:rsidRPr="007059D3">
        <w:t xml:space="preserve">Verbale di contestazione n.__________________________ Accertamento n. </w:t>
      </w:r>
    </w:p>
    <w:p w14:paraId="5DC31CEC" w14:textId="25FED49A" w:rsidR="00F54B4F" w:rsidRPr="00F54B4F" w:rsidRDefault="007059D3" w:rsidP="00F54B4F">
      <w:pPr>
        <w:spacing w:after="0" w:line="360" w:lineRule="auto"/>
        <w:jc w:val="both"/>
        <w:rPr>
          <w:rFonts w:cs="Times New Roman"/>
        </w:rPr>
      </w:pPr>
      <w:r w:rsidRPr="007059D3">
        <w:t xml:space="preserve">Il sottoscritto ______________________________________________nato a _____________________________________ il _____________ residente in ________________________________________ prov. ______via ____________________________________n. ____ in qualità di: </w:t>
      </w:r>
      <w:r>
        <w:t>☐</w:t>
      </w:r>
      <w:r w:rsidRPr="007059D3">
        <w:t xml:space="preserve"> Proprietario; </w:t>
      </w:r>
      <w:r>
        <w:t>☐</w:t>
      </w:r>
      <w:r w:rsidRPr="007059D3">
        <w:t xml:space="preserve"> Intestatario documento di circolazione; </w:t>
      </w:r>
      <w:r>
        <w:t>☐</w:t>
      </w:r>
      <w:r w:rsidRPr="007059D3">
        <w:t xml:space="preserve"> U</w:t>
      </w:r>
      <w:r>
        <w:t xml:space="preserve">tilizzatore </w:t>
      </w:r>
      <w:r w:rsidRPr="007059D3">
        <w:t>a titolo di locazione finanziaria</w:t>
      </w:r>
      <w:r>
        <w:t xml:space="preserve"> (leasing) ☐</w:t>
      </w:r>
      <w:r w:rsidRPr="007059D3">
        <w:t xml:space="preserve"> Acquirente con patto di riservato dominio </w:t>
      </w:r>
      <w:r>
        <w:t>☐</w:t>
      </w:r>
      <w:r w:rsidRPr="007059D3">
        <w:t xml:space="preserve"> Altro: specificare: _____________________________ </w:t>
      </w:r>
      <w:r>
        <w:t>☐</w:t>
      </w:r>
      <w:r w:rsidRPr="007059D3">
        <w:t xml:space="preserve"> Legale rappresentante </w:t>
      </w:r>
      <w:r>
        <w:t>☐</w:t>
      </w:r>
      <w:r w:rsidRPr="007059D3">
        <w:t xml:space="preserve"> Delegato del legale rappresentante della società / ditta / ecc. ____________________________con sede in ________________________ via / n. _________________________________________ del veicolo targato ___________________, riferisce che, nelle condizioni di tempo e luogo indicate nel verbale sopra specificato</w:t>
      </w:r>
      <w:r>
        <w:t xml:space="preserve"> non è possibile ricostruire chi conducesse il </w:t>
      </w:r>
      <w:r w:rsidRPr="00F54B4F">
        <w:t xml:space="preserve">veicolo in considerazione del tempo trascorso e della disponibilità delle chiavi del il veicolo a più persone. </w:t>
      </w:r>
      <w:r w:rsidR="00F54B4F" w:rsidRPr="00F54B4F">
        <w:rPr>
          <w:rFonts w:cs="Times New Roman"/>
        </w:rPr>
        <w:t xml:space="preserve">In particolare, si fa presente che, a fronte di una ipotetica violazione che sarebbe avvenuta il </w:t>
      </w:r>
      <w:r w:rsidR="00F54B4F">
        <w:rPr>
          <w:rFonts w:cs="Times New Roman"/>
        </w:rPr>
        <w:t>________________________________[indicare la data della violazione come risulta dal verbale]</w:t>
      </w:r>
      <w:r w:rsidR="00F54B4F" w:rsidRPr="00F54B4F">
        <w:rPr>
          <w:rFonts w:cs="Times New Roman"/>
        </w:rPr>
        <w:t xml:space="preserve">, la notifica giungeva </w:t>
      </w:r>
      <w:r w:rsidR="00F54B4F">
        <w:rPr>
          <w:rFonts w:cs="Times New Roman"/>
        </w:rPr>
        <w:t>il _____________________________________________________ [indicare la data di notifica del verbale]</w:t>
      </w:r>
      <w:r w:rsidR="00F54B4F" w:rsidRPr="00F54B4F">
        <w:rPr>
          <w:rFonts w:cs="Times New Roman"/>
        </w:rPr>
        <w:t xml:space="preserve"> rendendo di fatto impossibile la ricostruzione dell’autore della ipotetica violazione. Si richiederebbe, infatti, al proprietario del veicolo un eccesso di diligenza, specie in considerazione di situazioni, come quella di specie, in cui l’autoveicolo è a disposizione di persone conviventi in ambito familiare e viene utilizzato ogni giorno </w:t>
      </w:r>
      <w:r w:rsidR="00F54B4F">
        <w:rPr>
          <w:rFonts w:cs="Times New Roman"/>
        </w:rPr>
        <w:t xml:space="preserve">senza alcuna formalità </w:t>
      </w:r>
      <w:r w:rsidR="00F54B4F" w:rsidRPr="00F54B4F">
        <w:rPr>
          <w:rFonts w:cs="Times New Roman"/>
        </w:rPr>
        <w:t>per le esigenze della vita quotidiana.</w:t>
      </w:r>
    </w:p>
    <w:p w14:paraId="7AE38B83" w14:textId="2139734F" w:rsidR="007059D3" w:rsidRDefault="007059D3" w:rsidP="007059D3">
      <w:pPr>
        <w:jc w:val="both"/>
      </w:pPr>
    </w:p>
    <w:p w14:paraId="453C0CD1" w14:textId="77777777" w:rsidR="007059D3" w:rsidRDefault="007059D3" w:rsidP="007059D3">
      <w:pPr>
        <w:jc w:val="both"/>
      </w:pPr>
      <w:r>
        <w:t xml:space="preserve">Possibili conducenti erano i Signori: </w:t>
      </w:r>
    </w:p>
    <w:p w14:paraId="0820925B" w14:textId="53E43F80" w:rsidR="007059D3" w:rsidRDefault="007059D3" w:rsidP="007059D3">
      <w:pPr>
        <w:pStyle w:val="Paragrafoelenco"/>
        <w:numPr>
          <w:ilvl w:val="0"/>
          <w:numId w:val="1"/>
        </w:numPr>
        <w:jc w:val="both"/>
      </w:pPr>
      <w:r w:rsidRPr="007059D3">
        <w:t xml:space="preserve">Sig. /Sig.ra: Cognome e nome _______________________________________________nato a _________________________ il _______________ residente in __________________________________prov._______cap________via_________________________________n. ______ titolare di patente di guida </w:t>
      </w:r>
      <w:proofErr w:type="spellStart"/>
      <w:r w:rsidRPr="007059D3">
        <w:t>cat</w:t>
      </w:r>
      <w:proofErr w:type="spellEnd"/>
      <w:r w:rsidRPr="007059D3">
        <w:t xml:space="preserve">.________ </w:t>
      </w:r>
      <w:proofErr w:type="spellStart"/>
      <w:r w:rsidRPr="007059D3">
        <w:t>nr._____________________________rilasciata</w:t>
      </w:r>
      <w:proofErr w:type="spellEnd"/>
      <w:r w:rsidRPr="007059D3">
        <w:t xml:space="preserve"> da ( 1 ) _________________________________ </w:t>
      </w:r>
    </w:p>
    <w:p w14:paraId="6C316E32" w14:textId="78573BC6" w:rsidR="007059D3" w:rsidRDefault="007059D3" w:rsidP="007059D3">
      <w:pPr>
        <w:pStyle w:val="Paragrafoelenco"/>
        <w:numPr>
          <w:ilvl w:val="0"/>
          <w:numId w:val="1"/>
        </w:numPr>
        <w:jc w:val="both"/>
      </w:pPr>
      <w:r w:rsidRPr="007059D3">
        <w:t xml:space="preserve">Sig. /Sig.ra: Cognome e nome _______________________________________________nato a _________________________ il _______________ residente in __________________________________prov._______cap________via_________________________________n. ______ titolare di patente di guida </w:t>
      </w:r>
      <w:proofErr w:type="spellStart"/>
      <w:r w:rsidRPr="007059D3">
        <w:t>cat</w:t>
      </w:r>
      <w:proofErr w:type="spellEnd"/>
      <w:r w:rsidRPr="007059D3">
        <w:t xml:space="preserve">.________ </w:t>
      </w:r>
      <w:proofErr w:type="spellStart"/>
      <w:r w:rsidRPr="007059D3">
        <w:t>nr._____________________________rilasciata</w:t>
      </w:r>
      <w:proofErr w:type="spellEnd"/>
      <w:r w:rsidRPr="007059D3">
        <w:t xml:space="preserve"> da ( 1 ) _________________________________ </w:t>
      </w:r>
    </w:p>
    <w:p w14:paraId="788A6057" w14:textId="5FA068D4" w:rsidR="007059D3" w:rsidRDefault="007059D3" w:rsidP="007059D3">
      <w:pPr>
        <w:pStyle w:val="Paragrafoelenco"/>
        <w:numPr>
          <w:ilvl w:val="0"/>
          <w:numId w:val="1"/>
        </w:numPr>
        <w:jc w:val="both"/>
      </w:pPr>
      <w:r w:rsidRPr="007059D3">
        <w:lastRenderedPageBreak/>
        <w:t xml:space="preserve">Sig. /Sig.ra: Cognome e nome _______________________________________________nato a _________________________ il _______________ residente in __________________________________prov._______cap________via_________________________________n. ______ titolare di patente di guida </w:t>
      </w:r>
      <w:proofErr w:type="spellStart"/>
      <w:r w:rsidRPr="007059D3">
        <w:t>cat</w:t>
      </w:r>
      <w:proofErr w:type="spellEnd"/>
      <w:r w:rsidRPr="007059D3">
        <w:t xml:space="preserve">.________ </w:t>
      </w:r>
      <w:proofErr w:type="spellStart"/>
      <w:r w:rsidRPr="007059D3">
        <w:t>nr._____________________________rilasciata</w:t>
      </w:r>
      <w:proofErr w:type="spellEnd"/>
      <w:r w:rsidRPr="007059D3">
        <w:t xml:space="preserve"> da ( 1 ) _________________________________</w:t>
      </w:r>
    </w:p>
    <w:p w14:paraId="38CA6E52" w14:textId="6BD045D2" w:rsidR="007059D3" w:rsidRDefault="007059D3" w:rsidP="007059D3">
      <w:pPr>
        <w:jc w:val="both"/>
      </w:pPr>
      <w:r>
        <w:t xml:space="preserve">Si invita l’autorità in indirizzo ad effettuare le necessarie ed opportune indagini al fine di verificare l’autore della violazione cui irrogare la sanzione accessoria della decurtazione dei punti della patente. </w:t>
      </w:r>
    </w:p>
    <w:p w14:paraId="1A76E554" w14:textId="77777777" w:rsidR="007059D3" w:rsidRDefault="007059D3" w:rsidP="007059D3">
      <w:pPr>
        <w:jc w:val="both"/>
      </w:pPr>
      <w:r w:rsidRPr="007059D3">
        <w:t xml:space="preserve">_______________________ lì________________ Firma </w:t>
      </w:r>
    </w:p>
    <w:p w14:paraId="1EE0A8CA" w14:textId="77777777" w:rsidR="007059D3" w:rsidRDefault="007059D3" w:rsidP="007059D3">
      <w:pPr>
        <w:jc w:val="both"/>
      </w:pPr>
      <w:r w:rsidRPr="007059D3">
        <w:t xml:space="preserve">Istruzioni per la compilazione del modulo </w:t>
      </w:r>
      <w:r>
        <w:t xml:space="preserve">IL </w:t>
      </w:r>
      <w:r w:rsidRPr="007059D3">
        <w:t xml:space="preserve">MODULO DEVE ESSERE </w:t>
      </w:r>
      <w:r>
        <w:t>COMPILATO</w:t>
      </w:r>
      <w:r w:rsidRPr="007059D3">
        <w:t xml:space="preserve">, in ogni caso, dall’obbligato in solido OVVERO </w:t>
      </w:r>
      <w:r>
        <w:t xml:space="preserve">dal </w:t>
      </w:r>
      <w:r w:rsidRPr="007059D3">
        <w:t xml:space="preserve">destinatario della notifica del verbale. </w:t>
      </w:r>
    </w:p>
    <w:p w14:paraId="25E86278" w14:textId="77777777" w:rsidR="007059D3" w:rsidRDefault="007059D3" w:rsidP="007059D3">
      <w:pPr>
        <w:jc w:val="both"/>
      </w:pPr>
      <w:r w:rsidRPr="007059D3">
        <w:t>La dichiarazione deve essere firmata e restituita (con consegna a mano o con lettera raccomandata) all</w:t>
      </w:r>
      <w:r>
        <w:t xml:space="preserve">’autorità </w:t>
      </w:r>
      <w:r w:rsidRPr="007059D3">
        <w:t>che ha notificato il verbale, entro 60 giorni dalla notifica stessa. Alla dichiarazione deve essere allegata la fotocopia di un documento di identità del dichiarante (sia nella parte anteriore che in quella posteriore) sull</w:t>
      </w:r>
      <w:r>
        <w:t>a</w:t>
      </w:r>
      <w:r w:rsidRPr="007059D3">
        <w:t xml:space="preserve"> qual</w:t>
      </w:r>
      <w:r>
        <w:t>e</w:t>
      </w:r>
      <w:r w:rsidRPr="007059D3">
        <w:t xml:space="preserve"> deve essere scritta la seguente frase “Io sottoscritto/a _____ nato/a </w:t>
      </w:r>
      <w:proofErr w:type="spellStart"/>
      <w:r w:rsidRPr="007059D3">
        <w:t>a</w:t>
      </w:r>
      <w:proofErr w:type="spellEnd"/>
      <w:r w:rsidRPr="007059D3">
        <w:t xml:space="preserve"> _____ il _____ e residente a _____ in via _____ DICHIARO che la fotocopia del seguente documento è conforme all’originale in mio possesso.” </w:t>
      </w:r>
    </w:p>
    <w:sectPr w:rsidR="007059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C230B"/>
    <w:multiLevelType w:val="hybridMultilevel"/>
    <w:tmpl w:val="FB28ECD8"/>
    <w:lvl w:ilvl="0" w:tplc="0090F85E">
      <w:start w:val="4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938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D3"/>
    <w:rsid w:val="00005C7E"/>
    <w:rsid w:val="000F2E5D"/>
    <w:rsid w:val="00480B2B"/>
    <w:rsid w:val="004D45B1"/>
    <w:rsid w:val="00530051"/>
    <w:rsid w:val="007059D3"/>
    <w:rsid w:val="00F54B4F"/>
    <w:rsid w:val="00F67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DC30"/>
  <w15:chartTrackingRefBased/>
  <w15:docId w15:val="{0ECF11FF-B238-48E9-A48C-C35C897B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5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05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059D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059D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059D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059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59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59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59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59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059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059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059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059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059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59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59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59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5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59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59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59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59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59D3"/>
    <w:rPr>
      <w:i/>
      <w:iCs/>
      <w:color w:val="404040" w:themeColor="text1" w:themeTint="BF"/>
    </w:rPr>
  </w:style>
  <w:style w:type="paragraph" w:styleId="Paragrafoelenco">
    <w:name w:val="List Paragraph"/>
    <w:basedOn w:val="Normale"/>
    <w:uiPriority w:val="34"/>
    <w:qFormat/>
    <w:rsid w:val="007059D3"/>
    <w:pPr>
      <w:ind w:left="720"/>
      <w:contextualSpacing/>
    </w:pPr>
  </w:style>
  <w:style w:type="character" w:styleId="Enfasiintensa">
    <w:name w:val="Intense Emphasis"/>
    <w:basedOn w:val="Carpredefinitoparagrafo"/>
    <w:uiPriority w:val="21"/>
    <w:qFormat/>
    <w:rsid w:val="007059D3"/>
    <w:rPr>
      <w:i/>
      <w:iCs/>
      <w:color w:val="0F4761" w:themeColor="accent1" w:themeShade="BF"/>
    </w:rPr>
  </w:style>
  <w:style w:type="paragraph" w:styleId="Citazioneintensa">
    <w:name w:val="Intense Quote"/>
    <w:basedOn w:val="Normale"/>
    <w:next w:val="Normale"/>
    <w:link w:val="CitazioneintensaCarattere"/>
    <w:uiPriority w:val="30"/>
    <w:qFormat/>
    <w:rsid w:val="00705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059D3"/>
    <w:rPr>
      <w:i/>
      <w:iCs/>
      <w:color w:val="0F4761" w:themeColor="accent1" w:themeShade="BF"/>
    </w:rPr>
  </w:style>
  <w:style w:type="character" w:styleId="Riferimentointenso">
    <w:name w:val="Intense Reference"/>
    <w:basedOn w:val="Carpredefinitoparagrafo"/>
    <w:uiPriority w:val="32"/>
    <w:qFormat/>
    <w:rsid w:val="00705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Alessandro Fusillo</cp:lastModifiedBy>
  <cp:revision>2</cp:revision>
  <dcterms:created xsi:type="dcterms:W3CDTF">2025-04-13T12:02:00Z</dcterms:created>
  <dcterms:modified xsi:type="dcterms:W3CDTF">2025-04-13T12:02:00Z</dcterms:modified>
</cp:coreProperties>
</file>